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786D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1B75DC92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71BAE74" wp14:editId="3C0066E4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80E4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FAC78F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26A9F9F8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61E76F31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06A18B50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7E6A2DBD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4A6995E8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4FA8D50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1B00342C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71DE4749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7761AA69" w14:textId="7586428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78D377C0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63A5F975" w14:textId="0739CD35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</w:t>
      </w:r>
      <w:r w:rsidR="00EB339C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15FEF51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086CF343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</w:t>
      </w:r>
      <w:r w:rsidR="00230539">
        <w:rPr>
          <w:rFonts w:eastAsia="Arial"/>
          <w:sz w:val="28"/>
          <w:szCs w:val="28"/>
          <w:lang w:eastAsia="ar-SA"/>
        </w:rPr>
        <w:t xml:space="preserve">от 31.08.2012 № 207 «Об утверждении Генерального </w:t>
      </w:r>
      <w:proofErr w:type="gramStart"/>
      <w:r w:rsidR="00230539">
        <w:rPr>
          <w:rFonts w:eastAsia="Arial"/>
          <w:sz w:val="28"/>
          <w:szCs w:val="28"/>
          <w:lang w:eastAsia="ar-SA"/>
        </w:rPr>
        <w:t xml:space="preserve">плана </w:t>
      </w:r>
      <w:r w:rsidR="00230539">
        <w:rPr>
          <w:rFonts w:eastAsia="Arial"/>
          <w:bCs/>
          <w:sz w:val="28"/>
          <w:szCs w:val="28"/>
          <w:lang w:eastAsia="ar-SA"/>
        </w:rPr>
        <w:t xml:space="preserve"> </w:t>
      </w:r>
      <w:r w:rsidR="00230539">
        <w:rPr>
          <w:rFonts w:eastAsia="Arial"/>
          <w:sz w:val="28"/>
          <w:szCs w:val="28"/>
          <w:lang w:eastAsia="ar-SA"/>
        </w:rPr>
        <w:t>Зерноградского</w:t>
      </w:r>
      <w:proofErr w:type="gramEnd"/>
      <w:r w:rsidR="00230539">
        <w:rPr>
          <w:rFonts w:eastAsia="Arial"/>
          <w:sz w:val="28"/>
          <w:szCs w:val="28"/>
          <w:lang w:eastAsia="ar-SA"/>
        </w:rPr>
        <w:t xml:space="preserve"> городского поселения Зерноградского района Ростовской области»</w:t>
      </w:r>
    </w:p>
    <w:p w14:paraId="56BCF621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2A3B30F2" w14:textId="0950894F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</w:t>
      </w:r>
      <w:r w:rsidR="00EB339C">
        <w:rPr>
          <w:sz w:val="28"/>
          <w:szCs w:val="28"/>
        </w:rPr>
        <w:t>24, статьёй 25</w:t>
      </w:r>
      <w:r>
        <w:rPr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</w:t>
      </w:r>
      <w:r w:rsidR="000C381F">
        <w:rPr>
          <w:sz w:val="28"/>
          <w:szCs w:val="28"/>
        </w:rPr>
        <w:t>вления в Российской Федерации»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93080D">
        <w:rPr>
          <w:sz w:val="28"/>
          <w:szCs w:val="28"/>
        </w:rPr>
        <w:t>26.08.2020</w:t>
      </w:r>
      <w:r w:rsidR="00B869AC">
        <w:rPr>
          <w:sz w:val="28"/>
          <w:szCs w:val="28"/>
        </w:rPr>
        <w:t xml:space="preserve"> № </w:t>
      </w:r>
      <w:r w:rsidR="0093080D">
        <w:rPr>
          <w:sz w:val="28"/>
          <w:szCs w:val="28"/>
        </w:rPr>
        <w:t>6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F33E49">
        <w:rPr>
          <w:sz w:val="28"/>
          <w:szCs w:val="28"/>
        </w:rPr>
        <w:t xml:space="preserve"> от </w:t>
      </w:r>
      <w:r w:rsidR="0093080D">
        <w:rPr>
          <w:sz w:val="28"/>
          <w:szCs w:val="28"/>
        </w:rPr>
        <w:t>26.08.2020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7F6872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3BD18F67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717733F0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05107002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62A5ACE7" w14:textId="71F21D22" w:rsidR="00D66ECC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1</w:t>
      </w:r>
      <w:r w:rsidR="004B4B2E">
        <w:rPr>
          <w:rFonts w:eastAsia="Footlight MT Light"/>
          <w:sz w:val="28"/>
          <w:szCs w:val="28"/>
          <w:lang w:eastAsia="ar-SA"/>
        </w:rPr>
        <w:t>.</w:t>
      </w:r>
      <w:r w:rsidR="00D66ECC" w:rsidRPr="00D66EC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D66ECC">
        <w:rPr>
          <w:rFonts w:eastAsia="Arial"/>
          <w:sz w:val="28"/>
          <w:szCs w:val="28"/>
          <w:lang w:eastAsia="ar-SA"/>
        </w:rPr>
        <w:t xml:space="preserve">решение Собрания депутатов Зерноградского городского </w:t>
      </w:r>
      <w:r w:rsidR="00D66ECC" w:rsidRPr="00F33E49">
        <w:rPr>
          <w:rFonts w:eastAsia="Arial"/>
          <w:sz w:val="28"/>
          <w:szCs w:val="28"/>
          <w:lang w:eastAsia="ar-SA"/>
        </w:rPr>
        <w:t xml:space="preserve">поселения от </w:t>
      </w:r>
      <w:r w:rsidR="009D0ADB" w:rsidRPr="00F33E49">
        <w:rPr>
          <w:rFonts w:eastAsia="Arial"/>
          <w:sz w:val="28"/>
          <w:szCs w:val="28"/>
          <w:lang w:eastAsia="ar-SA"/>
        </w:rPr>
        <w:t>31.08</w:t>
      </w:r>
      <w:r w:rsidR="00D66ECC" w:rsidRPr="00F33E49">
        <w:rPr>
          <w:rFonts w:eastAsia="Arial"/>
          <w:sz w:val="28"/>
          <w:szCs w:val="28"/>
          <w:lang w:eastAsia="ar-SA"/>
        </w:rPr>
        <w:t xml:space="preserve">.2012 № </w:t>
      </w:r>
      <w:r w:rsidR="009D0ADB" w:rsidRPr="00F33E49">
        <w:rPr>
          <w:rFonts w:eastAsia="Arial"/>
          <w:sz w:val="28"/>
          <w:szCs w:val="28"/>
          <w:lang w:eastAsia="ar-SA"/>
        </w:rPr>
        <w:t>207</w:t>
      </w:r>
      <w:r w:rsidR="00D66ECC" w:rsidRPr="00F33E49">
        <w:rPr>
          <w:rFonts w:eastAsia="Arial"/>
          <w:sz w:val="28"/>
          <w:szCs w:val="28"/>
          <w:lang w:eastAsia="ar-SA"/>
        </w:rPr>
        <w:t xml:space="preserve"> «Об утверждении </w:t>
      </w:r>
      <w:r w:rsidR="009D0ADB" w:rsidRPr="00F33E49">
        <w:rPr>
          <w:rFonts w:eastAsia="Arial"/>
          <w:sz w:val="28"/>
          <w:szCs w:val="28"/>
          <w:lang w:eastAsia="ar-SA"/>
        </w:rPr>
        <w:t xml:space="preserve">Генерального </w:t>
      </w:r>
      <w:proofErr w:type="gramStart"/>
      <w:r w:rsidR="009D0ADB" w:rsidRPr="00F33E49">
        <w:rPr>
          <w:rFonts w:eastAsia="Arial"/>
          <w:sz w:val="28"/>
          <w:szCs w:val="28"/>
          <w:lang w:eastAsia="ar-SA"/>
        </w:rPr>
        <w:t xml:space="preserve">плана </w:t>
      </w:r>
      <w:r w:rsidR="00D66ECC" w:rsidRPr="00F33E49">
        <w:rPr>
          <w:rFonts w:eastAsia="Arial"/>
          <w:bCs/>
          <w:sz w:val="28"/>
          <w:szCs w:val="28"/>
          <w:lang w:eastAsia="ar-SA"/>
        </w:rPr>
        <w:t xml:space="preserve"> </w:t>
      </w:r>
      <w:r w:rsidR="00D66ECC" w:rsidRPr="00F33E49">
        <w:rPr>
          <w:rFonts w:eastAsia="Arial"/>
          <w:sz w:val="28"/>
          <w:szCs w:val="28"/>
          <w:lang w:eastAsia="ar-SA"/>
        </w:rPr>
        <w:t>Зерноградского</w:t>
      </w:r>
      <w:proofErr w:type="gramEnd"/>
      <w:r w:rsidR="00D66ECC" w:rsidRPr="00F33E49">
        <w:rPr>
          <w:rFonts w:eastAsia="Arial"/>
          <w:sz w:val="28"/>
          <w:szCs w:val="28"/>
          <w:lang w:eastAsia="ar-SA"/>
        </w:rPr>
        <w:t xml:space="preserve"> городского поселения Зерноградского района Ростовской области»</w:t>
      </w:r>
      <w:r w:rsidR="00D66ECC" w:rsidRPr="00F33E49">
        <w:rPr>
          <w:rFonts w:eastAsia="Footlight MT Light"/>
          <w:sz w:val="28"/>
          <w:szCs w:val="28"/>
          <w:lang w:eastAsia="ar-SA"/>
        </w:rPr>
        <w:t xml:space="preserve"> изменения</w:t>
      </w:r>
      <w:r w:rsidR="009D0ADB" w:rsidRPr="00F33E49">
        <w:rPr>
          <w:rFonts w:eastAsia="Footlight MT Light"/>
          <w:sz w:val="28"/>
          <w:szCs w:val="28"/>
          <w:lang w:eastAsia="ar-SA"/>
        </w:rPr>
        <w:t>:</w:t>
      </w:r>
    </w:p>
    <w:p w14:paraId="70548335" w14:textId="77777777" w:rsidR="0093080D" w:rsidRPr="00F33E49" w:rsidRDefault="0093080D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14:paraId="4D4DBD08" w14:textId="05C82FA4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границ населенных пунктов, входящих в состав Зерноградского городского поселения. М 1:25000; </w:t>
      </w:r>
    </w:p>
    <w:p w14:paraId="1447DD94" w14:textId="5A4A5C24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границы населенного пункта х. Каменный. М 1:5000; </w:t>
      </w:r>
    </w:p>
    <w:p w14:paraId="18D6570F" w14:textId="77777777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lastRenderedPageBreak/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функциональных зон территории населенного пункта х. Каменный. М 1:5000; </w:t>
      </w:r>
    </w:p>
    <w:p w14:paraId="1CAF4F02" w14:textId="33F3E341" w:rsidR="0093080D" w:rsidRP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-</w:t>
      </w:r>
      <w:r w:rsidRPr="0093080D">
        <w:rPr>
          <w:rFonts w:eastAsia="Footlight MT Light"/>
          <w:sz w:val="28"/>
          <w:szCs w:val="28"/>
          <w:lang w:eastAsia="ar-SA"/>
        </w:rPr>
        <w:t xml:space="preserve"> </w:t>
      </w:r>
      <w:r w:rsidRPr="00F33E49">
        <w:rPr>
          <w:rFonts w:eastAsia="Footlight MT Light"/>
          <w:sz w:val="28"/>
          <w:szCs w:val="28"/>
          <w:lang w:eastAsia="ar-SA"/>
        </w:rPr>
        <w:t>утвердить новую редакцию графической части Генерального плана</w:t>
      </w:r>
      <w:r w:rsidRPr="0093080D">
        <w:rPr>
          <w:rFonts w:eastAsia="Footlight MT Light"/>
          <w:sz w:val="28"/>
          <w:szCs w:val="28"/>
          <w:lang w:eastAsia="ar-SA"/>
        </w:rPr>
        <w:t xml:space="preserve"> 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планируемого размещения объектов местного значения х. Каменный. М 1:25000. </w:t>
      </w:r>
    </w:p>
    <w:p w14:paraId="689CDDC1" w14:textId="0C76B694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 w:rsidRPr="0093080D">
        <w:rPr>
          <w:rFonts w:eastAsia="Footlight MT Light"/>
          <w:sz w:val="28"/>
          <w:szCs w:val="28"/>
          <w:lang w:eastAsia="ar-SA"/>
        </w:rPr>
        <w:t xml:space="preserve">  </w:t>
      </w:r>
    </w:p>
    <w:p w14:paraId="409E7687" w14:textId="77777777" w:rsidR="004B4B2E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1A35F50F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2306F606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5D191926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26E69FE5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7890ECE7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ADD5C8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93324DF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A1A4EA9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6E488674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</w:t>
      </w:r>
      <w:proofErr w:type="gramStart"/>
      <w:r>
        <w:rPr>
          <w:sz w:val="28"/>
          <w:szCs w:val="28"/>
          <w:lang w:eastAsia="ar-SA"/>
        </w:rPr>
        <w:t>А.</w:t>
      </w:r>
      <w:r w:rsidR="00C975E7">
        <w:rPr>
          <w:sz w:val="28"/>
          <w:szCs w:val="28"/>
          <w:lang w:eastAsia="ar-SA"/>
        </w:rPr>
        <w:t>А.</w:t>
      </w:r>
      <w:proofErr w:type="gramEnd"/>
      <w:r w:rsidR="00C975E7">
        <w:rPr>
          <w:sz w:val="28"/>
          <w:szCs w:val="28"/>
          <w:lang w:eastAsia="ar-SA"/>
        </w:rPr>
        <w:t xml:space="preserve"> Рачков</w:t>
      </w:r>
    </w:p>
    <w:p w14:paraId="6F5B00E8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13EAC5C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C670470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07220D50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57A9F" w14:textId="77777777" w:rsidR="004B4B2E" w:rsidRDefault="004B4B2E" w:rsidP="004B4B2E">
      <w:pPr>
        <w:jc w:val="center"/>
        <w:rPr>
          <w:sz w:val="28"/>
          <w:szCs w:val="28"/>
          <w:lang w:eastAsia="ar-SA"/>
        </w:rPr>
      </w:pPr>
    </w:p>
    <w:p w14:paraId="101E0752" w14:textId="77777777" w:rsidR="00EB7776" w:rsidRDefault="00EB7776"/>
    <w:p w14:paraId="6B0B9B4B" w14:textId="77777777" w:rsidR="00230539" w:rsidRDefault="00230539"/>
    <w:p w14:paraId="37518987" w14:textId="0D4B0B35" w:rsidR="00230539" w:rsidRDefault="00230539"/>
    <w:p w14:paraId="12F9AB3A" w14:textId="0F2A81AD" w:rsidR="0093080D" w:rsidRDefault="0093080D"/>
    <w:p w14:paraId="6CBD86C3" w14:textId="3DE7DA88" w:rsidR="0093080D" w:rsidRDefault="0093080D"/>
    <w:p w14:paraId="02B75845" w14:textId="4EC1FFC5" w:rsidR="0093080D" w:rsidRDefault="0093080D"/>
    <w:p w14:paraId="037E04F6" w14:textId="1490F410" w:rsidR="0093080D" w:rsidRDefault="0093080D"/>
    <w:p w14:paraId="17EFC11D" w14:textId="63D02AF5" w:rsidR="0093080D" w:rsidRDefault="0093080D"/>
    <w:p w14:paraId="440CE666" w14:textId="3DEFB863" w:rsidR="0093080D" w:rsidRDefault="0093080D"/>
    <w:p w14:paraId="308185EF" w14:textId="73FBDEBD" w:rsidR="0093080D" w:rsidRDefault="0093080D"/>
    <w:p w14:paraId="209CEC5A" w14:textId="3F23FD8E" w:rsidR="0093080D" w:rsidRDefault="0093080D"/>
    <w:p w14:paraId="62C307A7" w14:textId="6F096E0D" w:rsidR="0093080D" w:rsidRDefault="0093080D"/>
    <w:p w14:paraId="57CFE780" w14:textId="77777777" w:rsidR="0093080D" w:rsidRDefault="0093080D"/>
    <w:p w14:paraId="5339C589" w14:textId="6A5BFFB8" w:rsidR="00F33E49" w:rsidRDefault="00F33E49"/>
    <w:p w14:paraId="666E25B6" w14:textId="2AA9983A" w:rsidR="00F33E49" w:rsidRDefault="00F33E49"/>
    <w:p w14:paraId="4741AC22" w14:textId="3D755DA2" w:rsidR="00F33E49" w:rsidRDefault="00F33E49"/>
    <w:p w14:paraId="0AC4FA0E" w14:textId="41B9A3BB" w:rsidR="00F33E49" w:rsidRDefault="00F33E49"/>
    <w:p w14:paraId="09CB2311" w14:textId="510CE664" w:rsidR="00F33E49" w:rsidRDefault="00F33E49"/>
    <w:p w14:paraId="5B04BEB8" w14:textId="77777777" w:rsidR="00F33E49" w:rsidRPr="002870B3" w:rsidRDefault="00F33E49" w:rsidP="00F33E4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  <w:r w:rsidRPr="002870B3">
        <w:rPr>
          <w:sz w:val="28"/>
          <w:szCs w:val="28"/>
        </w:rPr>
        <w:lastRenderedPageBreak/>
        <w:t>Лист согласования</w:t>
      </w:r>
    </w:p>
    <w:p w14:paraId="601588DC" w14:textId="77777777" w:rsidR="00F33E49" w:rsidRDefault="00F33E49" w:rsidP="00F33E49">
      <w:pPr>
        <w:widowControl w:val="0"/>
        <w:tabs>
          <w:tab w:val="left" w:pos="360"/>
        </w:tabs>
        <w:autoSpaceDE w:val="0"/>
        <w:spacing w:before="240"/>
        <w:ind w:firstLine="725"/>
        <w:jc w:val="both"/>
        <w:rPr>
          <w:sz w:val="27"/>
          <w:szCs w:val="27"/>
        </w:rPr>
      </w:pPr>
      <w:r w:rsidRPr="00EA0AD8">
        <w:rPr>
          <w:sz w:val="27"/>
          <w:szCs w:val="27"/>
        </w:rPr>
        <w:t xml:space="preserve">проекта решения Собрания депутатов Зерноградского городского поселения </w:t>
      </w:r>
    </w:p>
    <w:p w14:paraId="35304EF7" w14:textId="64763782" w:rsidR="00F33E49" w:rsidRPr="00230539" w:rsidRDefault="00F33E49" w:rsidP="00F33E49">
      <w:pPr>
        <w:pStyle w:val="a7"/>
        <w:jc w:val="both"/>
        <w:rPr>
          <w:sz w:val="28"/>
          <w:szCs w:val="28"/>
          <w:u w:val="single"/>
        </w:rPr>
      </w:pPr>
      <w:r w:rsidRPr="00230539">
        <w:rPr>
          <w:sz w:val="28"/>
          <w:szCs w:val="28"/>
          <w:u w:val="single"/>
        </w:rPr>
        <w:t>Решение «</w:t>
      </w:r>
      <w:r w:rsidRPr="00230539">
        <w:rPr>
          <w:sz w:val="28"/>
          <w:szCs w:val="28"/>
          <w:u w:val="single"/>
          <w:lang w:eastAsia="ar-SA"/>
        </w:rPr>
        <w:t xml:space="preserve">О внесении изменений в 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решение Собрания депутатов Зерноградского городского поселения от </w:t>
      </w:r>
      <w:r>
        <w:rPr>
          <w:rFonts w:eastAsia="Arial" w:cs="Arial"/>
          <w:sz w:val="28"/>
          <w:szCs w:val="28"/>
          <w:u w:val="single"/>
          <w:lang w:eastAsia="ar-SA"/>
        </w:rPr>
        <w:t>31.08.2012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 № 2</w:t>
      </w:r>
      <w:r>
        <w:rPr>
          <w:rFonts w:eastAsia="Arial" w:cs="Arial"/>
          <w:sz w:val="28"/>
          <w:szCs w:val="28"/>
          <w:u w:val="single"/>
          <w:lang w:eastAsia="ar-SA"/>
        </w:rPr>
        <w:t>07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 «Об утверждении </w:t>
      </w:r>
      <w:r>
        <w:rPr>
          <w:sz w:val="28"/>
          <w:szCs w:val="28"/>
          <w:u w:val="single"/>
          <w:lang w:eastAsia="ar-SA"/>
        </w:rPr>
        <w:t>Генерального плана</w:t>
      </w:r>
      <w:r w:rsidRPr="00230539">
        <w:rPr>
          <w:rFonts w:eastAsia="Arial"/>
          <w:bCs/>
          <w:sz w:val="28"/>
          <w:szCs w:val="28"/>
          <w:u w:val="single"/>
          <w:lang w:eastAsia="ar-SA"/>
        </w:rPr>
        <w:t xml:space="preserve"> </w:t>
      </w:r>
      <w:r w:rsidRPr="00230539">
        <w:rPr>
          <w:sz w:val="28"/>
          <w:szCs w:val="28"/>
          <w:u w:val="single"/>
          <w:lang w:eastAsia="ar-SA"/>
        </w:rPr>
        <w:t>Зерноградского городского поселения Зерноградского района Ростовской области»</w:t>
      </w:r>
      <w:r w:rsidRPr="00230539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14:paraId="19523AEA" w14:textId="77777777" w:rsidR="00F33E49" w:rsidRPr="00230539" w:rsidRDefault="00F33E49" w:rsidP="00F33E49">
      <w:pPr>
        <w:widowControl w:val="0"/>
        <w:tabs>
          <w:tab w:val="left" w:pos="360"/>
        </w:tabs>
        <w:autoSpaceDE w:val="0"/>
        <w:ind w:firstLine="725"/>
        <w:jc w:val="both"/>
      </w:pPr>
    </w:p>
    <w:p w14:paraId="02AAED0B" w14:textId="77777777" w:rsidR="00F33E49" w:rsidRDefault="00F33E49" w:rsidP="00F33E49">
      <w:pPr>
        <w:widowControl w:val="0"/>
        <w:tabs>
          <w:tab w:val="left" w:pos="360"/>
        </w:tabs>
        <w:autoSpaceDE w:val="0"/>
        <w:ind w:firstLine="725"/>
        <w:jc w:val="both"/>
      </w:pPr>
    </w:p>
    <w:tbl>
      <w:tblPr>
        <w:tblW w:w="99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701"/>
        <w:gridCol w:w="1760"/>
      </w:tblGrid>
      <w:tr w:rsidR="00F33E49" w14:paraId="5C43A6F7" w14:textId="77777777" w:rsidTr="00E56A18">
        <w:trPr>
          <w:trHeight w:hRule="exact"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5DCA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0154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B022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Подпись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E02C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Дата</w:t>
            </w:r>
          </w:p>
        </w:tc>
      </w:tr>
      <w:tr w:rsidR="00F33E49" w14:paraId="6D2F9D80" w14:textId="77777777" w:rsidTr="00E56A1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274D" w14:textId="77777777" w:rsidR="00F33E49" w:rsidRDefault="00F33E49" w:rsidP="00E56A1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7916" w14:textId="77777777" w:rsidR="00F33E49" w:rsidRDefault="00F33E49" w:rsidP="00E56A1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F8BE" w14:textId="77777777" w:rsidR="00F33E49" w:rsidRDefault="00F33E49" w:rsidP="00E56A1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49E5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получения документа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AADD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согласования документа</w:t>
            </w:r>
          </w:p>
        </w:tc>
      </w:tr>
      <w:tr w:rsidR="00F33E49" w14:paraId="1FE29805" w14:textId="77777777" w:rsidTr="00E56A18">
        <w:trPr>
          <w:trHeight w:val="15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20B3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64D8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88F0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2A32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6CD3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</w:tr>
      <w:tr w:rsidR="00F33E49" w:rsidRPr="00230539" w14:paraId="7645CDDB" w14:textId="77777777" w:rsidTr="00E56A18">
        <w:trPr>
          <w:trHeight w:val="46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C897" w14:textId="77777777" w:rsidR="00F33E49" w:rsidRPr="00230539" w:rsidRDefault="00F33E49" w:rsidP="00E56A18">
            <w:pPr>
              <w:tabs>
                <w:tab w:val="left" w:pos="851"/>
                <w:tab w:val="left" w:pos="2220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Заведующий сектором архитектуры</w:t>
            </w:r>
            <w:r w:rsidRPr="0023053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1B5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 w:val="22"/>
              </w:rPr>
              <w:t xml:space="preserve">Панасенко </w:t>
            </w:r>
            <w:proofErr w:type="gramStart"/>
            <w:r>
              <w:rPr>
                <w:sz w:val="22"/>
              </w:rPr>
              <w:t>Е.В.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2502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AB59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4535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1DD6B973" w14:textId="77777777" w:rsidTr="00E56A18">
        <w:trPr>
          <w:trHeight w:val="10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2EF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b/>
                <w:szCs w:val="24"/>
              </w:rPr>
            </w:pPr>
            <w:r w:rsidRPr="00230539">
              <w:rPr>
                <w:b/>
                <w:szCs w:val="24"/>
              </w:rPr>
              <w:t>Согласовано: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7C7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C19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AE0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18E5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2B711E4E" w14:textId="77777777" w:rsidTr="00E56A18">
        <w:trPr>
          <w:trHeight w:val="54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235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Заместитель Главы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24D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Пипка Д.А.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0A39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F670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F65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4A4503F0" w14:textId="77777777" w:rsidTr="00E56A1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60B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1AA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Вторушина </w:t>
            </w:r>
            <w:proofErr w:type="gramStart"/>
            <w:r>
              <w:rPr>
                <w:szCs w:val="24"/>
              </w:rPr>
              <w:t>Н.С.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A3B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0AB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B06D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32A0857C" w14:textId="77777777" w:rsidTr="00E56A1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6AD0" w14:textId="04B67A41" w:rsidR="00F33E49" w:rsidRPr="00230539" w:rsidRDefault="006B62F8" w:rsidP="00E56A18">
            <w:pPr>
              <w:tabs>
                <w:tab w:val="left" w:pos="851"/>
                <w:tab w:val="left" w:pos="2220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  <w:r w:rsidR="00F33E49" w:rsidRPr="00230539">
              <w:rPr>
                <w:szCs w:val="24"/>
              </w:rPr>
              <w:t xml:space="preserve">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9A10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  <w:proofErr w:type="gramStart"/>
            <w:r>
              <w:rPr>
                <w:szCs w:val="24"/>
              </w:rPr>
              <w:t>Н.М.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0BE3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E684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B40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</w:tbl>
    <w:p w14:paraId="67D42235" w14:textId="77777777" w:rsidR="00F33E49" w:rsidRDefault="00F33E49" w:rsidP="00F33E49">
      <w:pPr>
        <w:widowControl w:val="0"/>
        <w:tabs>
          <w:tab w:val="left" w:pos="360"/>
        </w:tabs>
        <w:autoSpaceDE w:val="0"/>
        <w:ind w:firstLine="725"/>
        <w:jc w:val="both"/>
      </w:pPr>
    </w:p>
    <w:p w14:paraId="5031332E" w14:textId="77777777" w:rsidR="00F33E49" w:rsidRPr="00230539" w:rsidRDefault="00F33E49" w:rsidP="00F33E49"/>
    <w:p w14:paraId="76EF7267" w14:textId="77777777" w:rsidR="00F33E49" w:rsidRDefault="00F33E49"/>
    <w:p w14:paraId="4E15CE7E" w14:textId="77777777" w:rsidR="00230539" w:rsidRDefault="00230539"/>
    <w:p w14:paraId="359F986F" w14:textId="77777777" w:rsidR="00230539" w:rsidRDefault="00230539"/>
    <w:p w14:paraId="46A799F0" w14:textId="77777777" w:rsidR="00230539" w:rsidRDefault="00230539"/>
    <w:p w14:paraId="26C96E32" w14:textId="77777777" w:rsidR="00230539" w:rsidRDefault="00230539"/>
    <w:p w14:paraId="18953E1F" w14:textId="77777777" w:rsidR="00230539" w:rsidRDefault="00230539"/>
    <w:p w14:paraId="471E5599" w14:textId="77777777" w:rsidR="00230539" w:rsidRDefault="00230539"/>
    <w:sectPr w:rsid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7AEE7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134EB"/>
    <w:rsid w:val="000C381F"/>
    <w:rsid w:val="00123F06"/>
    <w:rsid w:val="0020300C"/>
    <w:rsid w:val="002113F8"/>
    <w:rsid w:val="00230539"/>
    <w:rsid w:val="00256F85"/>
    <w:rsid w:val="002870B3"/>
    <w:rsid w:val="002E3814"/>
    <w:rsid w:val="00336F4C"/>
    <w:rsid w:val="003D2D95"/>
    <w:rsid w:val="004A5856"/>
    <w:rsid w:val="004B4B2E"/>
    <w:rsid w:val="004D4660"/>
    <w:rsid w:val="00515BFB"/>
    <w:rsid w:val="00652EB7"/>
    <w:rsid w:val="006B62F8"/>
    <w:rsid w:val="006E6093"/>
    <w:rsid w:val="007F6872"/>
    <w:rsid w:val="00817474"/>
    <w:rsid w:val="0093080D"/>
    <w:rsid w:val="009507BA"/>
    <w:rsid w:val="00955DF0"/>
    <w:rsid w:val="00983255"/>
    <w:rsid w:val="009C0654"/>
    <w:rsid w:val="009D0ADB"/>
    <w:rsid w:val="00B33BEC"/>
    <w:rsid w:val="00B869AC"/>
    <w:rsid w:val="00BB00F5"/>
    <w:rsid w:val="00BF5D9A"/>
    <w:rsid w:val="00C15244"/>
    <w:rsid w:val="00C975E7"/>
    <w:rsid w:val="00D57AB0"/>
    <w:rsid w:val="00D66815"/>
    <w:rsid w:val="00D66ECC"/>
    <w:rsid w:val="00E0220B"/>
    <w:rsid w:val="00E16117"/>
    <w:rsid w:val="00EB339C"/>
    <w:rsid w:val="00EB7776"/>
    <w:rsid w:val="00ED556A"/>
    <w:rsid w:val="00F33E49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220"/>
  <w15:docId w15:val="{F97BDD66-D347-47BA-B4A3-6AAEB6C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Пользователь</cp:lastModifiedBy>
  <cp:revision>31</cp:revision>
  <cp:lastPrinted>2020-10-02T10:24:00Z</cp:lastPrinted>
  <dcterms:created xsi:type="dcterms:W3CDTF">2017-03-31T07:13:00Z</dcterms:created>
  <dcterms:modified xsi:type="dcterms:W3CDTF">2020-10-02T10:24:00Z</dcterms:modified>
</cp:coreProperties>
</file>